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7333" w14:textId="77777777" w:rsidR="00B653D7" w:rsidRPr="003F242A" w:rsidRDefault="007C4992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3F242A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0D114BE3" w14:textId="77777777" w:rsidR="00B653D7" w:rsidRPr="003F242A" w:rsidRDefault="007C4992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3F242A">
        <w:rPr>
          <w:rFonts w:asciiTheme="minorHAnsi" w:hAnsiTheme="minorHAnsi" w:cstheme="minorHAnsi"/>
          <w:sz w:val="22"/>
          <w:szCs w:val="22"/>
        </w:rPr>
        <w:t>FAKULTET ZDRAVSTVENIH STUDIJA</w:t>
      </w:r>
    </w:p>
    <w:p w14:paraId="6B990D91" w14:textId="77777777" w:rsidR="00B653D7" w:rsidRPr="003F242A" w:rsidRDefault="00B653D7">
      <w:pPr>
        <w:rPr>
          <w:rFonts w:asciiTheme="minorHAnsi" w:hAnsiTheme="minorHAnsi" w:cstheme="minorHAnsi"/>
        </w:rPr>
      </w:pPr>
    </w:p>
    <w:p w14:paraId="69AA662A" w14:textId="77777777" w:rsidR="00B653D7" w:rsidRPr="003F242A" w:rsidRDefault="007C4992">
      <w:pPr>
        <w:pStyle w:val="Naslov1"/>
        <w:jc w:val="center"/>
        <w:rPr>
          <w:rFonts w:asciiTheme="minorHAnsi" w:hAnsiTheme="minorHAnsi" w:cstheme="minorHAnsi"/>
        </w:rPr>
      </w:pPr>
      <w:r w:rsidRPr="003F242A">
        <w:rPr>
          <w:rFonts w:asciiTheme="minorHAnsi" w:hAnsiTheme="minorHAnsi" w:cstheme="minorHAnsi"/>
        </w:rPr>
        <w:t>-Preddiplomski sveučilišni studij Primaljstva</w:t>
      </w:r>
    </w:p>
    <w:p w14:paraId="491E4814" w14:textId="77777777" w:rsidR="00B653D7" w:rsidRPr="003F242A" w:rsidRDefault="00B653D7">
      <w:pPr>
        <w:rPr>
          <w:rFonts w:asciiTheme="minorHAnsi" w:hAnsiTheme="minorHAnsi" w:cstheme="minorHAnsi"/>
        </w:rPr>
      </w:pPr>
    </w:p>
    <w:p w14:paraId="29BFF38B" w14:textId="4BE0E738" w:rsidR="00B653D7" w:rsidRDefault="007C4992">
      <w:pPr>
        <w:pStyle w:val="Naslov1"/>
        <w:jc w:val="center"/>
        <w:rPr>
          <w:rFonts w:asciiTheme="minorHAnsi" w:hAnsiTheme="minorHAnsi" w:cstheme="minorHAnsi"/>
          <w:b w:val="0"/>
        </w:rPr>
      </w:pPr>
      <w:r w:rsidRPr="003F242A">
        <w:rPr>
          <w:rFonts w:asciiTheme="minorHAnsi" w:hAnsiTheme="minorHAnsi" w:cstheme="minorHAnsi"/>
          <w:b w:val="0"/>
        </w:rPr>
        <w:t xml:space="preserve">Evidencija studenata – Redovni i izvanredni </w:t>
      </w:r>
      <w:r w:rsidR="00EC3728">
        <w:rPr>
          <w:rFonts w:asciiTheme="minorHAnsi" w:hAnsiTheme="minorHAnsi" w:cstheme="minorHAnsi"/>
          <w:b w:val="0"/>
        </w:rPr>
        <w:t>–</w:t>
      </w:r>
      <w:r w:rsidRPr="003F242A">
        <w:rPr>
          <w:rFonts w:asciiTheme="minorHAnsi" w:hAnsiTheme="minorHAnsi" w:cstheme="minorHAnsi"/>
          <w:b w:val="0"/>
        </w:rPr>
        <w:t xml:space="preserve"> 202</w:t>
      </w:r>
      <w:r w:rsidR="00EC3728">
        <w:rPr>
          <w:rFonts w:asciiTheme="minorHAnsi" w:hAnsiTheme="minorHAnsi" w:cstheme="minorHAnsi"/>
          <w:b w:val="0"/>
        </w:rPr>
        <w:t>3.</w:t>
      </w:r>
      <w:r w:rsidRPr="003F242A">
        <w:rPr>
          <w:rFonts w:asciiTheme="minorHAnsi" w:hAnsiTheme="minorHAnsi" w:cstheme="minorHAnsi"/>
          <w:b w:val="0"/>
        </w:rPr>
        <w:t>/202</w:t>
      </w:r>
      <w:r w:rsidR="00EC3728">
        <w:rPr>
          <w:rFonts w:asciiTheme="minorHAnsi" w:hAnsiTheme="minorHAnsi" w:cstheme="minorHAnsi"/>
          <w:b w:val="0"/>
        </w:rPr>
        <w:t>4.</w:t>
      </w:r>
      <w:r w:rsidRPr="003F242A">
        <w:rPr>
          <w:rFonts w:asciiTheme="minorHAnsi" w:hAnsiTheme="minorHAnsi" w:cstheme="minorHAnsi"/>
          <w:b w:val="0"/>
        </w:rPr>
        <w:t xml:space="preserve"> godina</w:t>
      </w:r>
    </w:p>
    <w:p w14:paraId="43EEF1E3" w14:textId="195497EA" w:rsidR="00B653D7" w:rsidRPr="003F242A" w:rsidRDefault="00B37D79" w:rsidP="00B37D79">
      <w:pPr>
        <w:jc w:val="center"/>
        <w:rPr>
          <w:rFonts w:asciiTheme="minorHAnsi" w:hAnsiTheme="minorHAnsi" w:cstheme="minorHAnsi"/>
        </w:rPr>
      </w:pPr>
      <w:r w:rsidRPr="00B37D79">
        <w:rPr>
          <w:rFonts w:asciiTheme="minorHAnsi" w:hAnsiTheme="minorHAnsi" w:cstheme="minorHAnsi"/>
          <w:b/>
          <w:bCs/>
          <w:lang w:eastAsia="ar-SA"/>
        </w:rPr>
        <w:t>3. godina studija</w:t>
      </w:r>
    </w:p>
    <w:p w14:paraId="40C27BDD" w14:textId="77777777" w:rsidR="00B653D7" w:rsidRPr="003F242A" w:rsidRDefault="007C4992">
      <w:pPr>
        <w:pStyle w:val="Naslov1"/>
        <w:jc w:val="center"/>
        <w:rPr>
          <w:rFonts w:asciiTheme="minorHAnsi" w:hAnsiTheme="minorHAnsi" w:cstheme="minorHAnsi"/>
          <w:b w:val="0"/>
        </w:rPr>
      </w:pPr>
      <w:r w:rsidRPr="003F242A">
        <w:rPr>
          <w:rFonts w:asciiTheme="minorHAnsi" w:hAnsiTheme="minorHAnsi" w:cstheme="minorHAnsi"/>
          <w:b w:val="0"/>
        </w:rPr>
        <w:t xml:space="preserve">POPIS STUDENTA ZA OBAVLJANJE LJETNE KLINIČKE PRAKSE </w:t>
      </w:r>
    </w:p>
    <w:p w14:paraId="0016A46E" w14:textId="77777777" w:rsidR="00B653D7" w:rsidRPr="003F242A" w:rsidRDefault="007C4992">
      <w:pPr>
        <w:pStyle w:val="Naslov1"/>
        <w:jc w:val="center"/>
        <w:rPr>
          <w:rFonts w:asciiTheme="minorHAnsi" w:hAnsiTheme="minorHAnsi" w:cstheme="minorHAnsi"/>
          <w:b w:val="0"/>
        </w:rPr>
      </w:pPr>
      <w:r w:rsidRPr="003F242A">
        <w:rPr>
          <w:rFonts w:asciiTheme="minorHAnsi" w:hAnsiTheme="minorHAnsi" w:cstheme="minorHAnsi"/>
          <w:b w:val="0"/>
        </w:rPr>
        <w:t>u</w:t>
      </w:r>
    </w:p>
    <w:p w14:paraId="7FAECCF3" w14:textId="77777777" w:rsidR="00B653D7" w:rsidRPr="003F242A" w:rsidRDefault="007C4992" w:rsidP="00F4054B">
      <w:pPr>
        <w:numPr>
          <w:ilvl w:val="0"/>
          <w:numId w:val="1"/>
        </w:numPr>
        <w:ind w:left="1134" w:hanging="1134"/>
        <w:jc w:val="center"/>
        <w:rPr>
          <w:rFonts w:asciiTheme="minorHAnsi" w:hAnsiTheme="minorHAnsi" w:cstheme="minorHAnsi"/>
          <w:b/>
        </w:rPr>
      </w:pPr>
      <w:r w:rsidRPr="003F242A">
        <w:rPr>
          <w:rFonts w:asciiTheme="minorHAnsi" w:hAnsiTheme="minorHAnsi" w:cstheme="minorHAnsi"/>
        </w:rPr>
        <w:t>S</w:t>
      </w:r>
      <w:r w:rsidR="00F4054B" w:rsidRPr="003F242A">
        <w:rPr>
          <w:rFonts w:asciiTheme="minorHAnsi" w:hAnsiTheme="minorHAnsi" w:cstheme="minorHAnsi"/>
        </w:rPr>
        <w:t>KB Mostar Klinika za dječje bolesti</w:t>
      </w:r>
    </w:p>
    <w:p w14:paraId="6FF980EF" w14:textId="3EC12A33" w:rsidR="00B653D7" w:rsidRPr="00B37D79" w:rsidRDefault="00B37D79" w:rsidP="00B37D79">
      <w:pPr>
        <w:jc w:val="center"/>
        <w:rPr>
          <w:rFonts w:asciiTheme="minorHAnsi" w:hAnsiTheme="minorHAnsi" w:cstheme="minorHAnsi"/>
          <w:b/>
          <w:bCs/>
        </w:rPr>
      </w:pPr>
      <w:r w:rsidRPr="00B37D79">
        <w:rPr>
          <w:rFonts w:asciiTheme="minorHAnsi" w:hAnsiTheme="minorHAnsi" w:cstheme="minorHAnsi"/>
          <w:b/>
          <w:bCs/>
        </w:rPr>
        <w:t xml:space="preserve">Glavna sestra: Jagoda </w:t>
      </w:r>
      <w:proofErr w:type="spellStart"/>
      <w:r w:rsidRPr="00B37D79">
        <w:rPr>
          <w:rFonts w:asciiTheme="minorHAnsi" w:hAnsiTheme="minorHAnsi" w:cstheme="minorHAnsi"/>
          <w:b/>
          <w:bCs/>
        </w:rPr>
        <w:t>Lesko</w:t>
      </w:r>
      <w:proofErr w:type="spellEnd"/>
      <w:r w:rsidRPr="00B37D79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B37D79">
        <w:rPr>
          <w:rFonts w:asciiTheme="minorHAnsi" w:hAnsiTheme="minorHAnsi" w:cstheme="minorHAnsi"/>
          <w:b/>
          <w:bCs/>
        </w:rPr>
        <w:t>bacc</w:t>
      </w:r>
      <w:proofErr w:type="spellEnd"/>
      <w:r w:rsidRPr="00B37D79">
        <w:rPr>
          <w:rFonts w:asciiTheme="minorHAnsi" w:hAnsiTheme="minorHAnsi" w:cstheme="minorHAnsi"/>
          <w:b/>
          <w:bCs/>
        </w:rPr>
        <w:t>. sestrinstva</w:t>
      </w: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97"/>
        <w:gridCol w:w="4395"/>
      </w:tblGrid>
      <w:tr w:rsidR="00F57221" w:rsidRPr="003F242A" w14:paraId="645C13CE" w14:textId="77777777" w:rsidTr="00F57221">
        <w:trPr>
          <w:trHeight w:val="340"/>
        </w:trPr>
        <w:tc>
          <w:tcPr>
            <w:tcW w:w="1101" w:type="dxa"/>
          </w:tcPr>
          <w:p w14:paraId="51D445A3" w14:textId="77777777" w:rsidR="00F57221" w:rsidRPr="003F242A" w:rsidRDefault="00F57221" w:rsidP="00F4054B">
            <w:pPr>
              <w:pStyle w:val="Naslov1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3997" w:type="dxa"/>
          </w:tcPr>
          <w:p w14:paraId="57805EF2" w14:textId="77777777" w:rsidR="00F57221" w:rsidRPr="003F242A" w:rsidRDefault="00F57221">
            <w:pPr>
              <w:pStyle w:val="Naslov1"/>
              <w:rPr>
                <w:rFonts w:asciiTheme="minorHAnsi" w:hAnsiTheme="minorHAnsi" w:cstheme="minorHAnsi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sz w:val="22"/>
                <w:szCs w:val="22"/>
              </w:rPr>
              <w:t>Prezime i ime</w:t>
            </w:r>
          </w:p>
        </w:tc>
        <w:tc>
          <w:tcPr>
            <w:tcW w:w="4395" w:type="dxa"/>
          </w:tcPr>
          <w:p w14:paraId="72C756DB" w14:textId="77777777" w:rsidR="00F57221" w:rsidRPr="003F242A" w:rsidRDefault="00F57221" w:rsidP="00F4054B">
            <w:pPr>
              <w:pStyle w:val="Naslov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sz w:val="22"/>
                <w:szCs w:val="22"/>
              </w:rPr>
              <w:t xml:space="preserve">Termin održavanja ljetne prakse </w:t>
            </w:r>
          </w:p>
        </w:tc>
      </w:tr>
      <w:tr w:rsidR="00CB27B7" w:rsidRPr="003F242A" w14:paraId="24EE601A" w14:textId="77777777" w:rsidTr="00F57221">
        <w:trPr>
          <w:trHeight w:val="322"/>
        </w:trPr>
        <w:tc>
          <w:tcPr>
            <w:tcW w:w="1101" w:type="dxa"/>
          </w:tcPr>
          <w:p w14:paraId="3B70B69B" w14:textId="77777777" w:rsidR="00CB27B7" w:rsidRPr="003F242A" w:rsidRDefault="00CB27B7" w:rsidP="00CB27B7">
            <w:pPr>
              <w:pStyle w:val="Naslov1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997" w:type="dxa"/>
          </w:tcPr>
          <w:p w14:paraId="6E1A19F1" w14:textId="09B7C0C7" w:rsidR="00CB27B7" w:rsidRPr="003F242A" w:rsidRDefault="000019B7" w:rsidP="00CB27B7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Sanela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Kelecija</w:t>
            </w:r>
            <w:proofErr w:type="spellEnd"/>
          </w:p>
        </w:tc>
        <w:tc>
          <w:tcPr>
            <w:tcW w:w="4395" w:type="dxa"/>
          </w:tcPr>
          <w:p w14:paraId="7A62373F" w14:textId="0F8A2F99" w:rsidR="00CB27B7" w:rsidRPr="003F242A" w:rsidRDefault="00CB27B7" w:rsidP="00CB27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37D79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B37D7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.-</w:t>
            </w:r>
            <w:r w:rsidR="00B37D79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B37D7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0019B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 (II smjena)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B37D79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B37D7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.-</w:t>
            </w:r>
            <w:r w:rsidR="000019B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37D79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B37D79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B37D7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F242A">
              <w:rPr>
                <w:rFonts w:asciiTheme="minorHAnsi" w:hAnsiTheme="minorHAnsi" w:cstheme="minorHAnsi"/>
                <w:b/>
                <w:sz w:val="20"/>
                <w:szCs w:val="20"/>
              </w:rPr>
              <w:t>. (I smjena)</w:t>
            </w:r>
          </w:p>
        </w:tc>
      </w:tr>
      <w:tr w:rsidR="00B37D79" w:rsidRPr="003F242A" w14:paraId="499D83A3" w14:textId="77777777" w:rsidTr="00F57221">
        <w:trPr>
          <w:trHeight w:val="322"/>
        </w:trPr>
        <w:tc>
          <w:tcPr>
            <w:tcW w:w="1101" w:type="dxa"/>
          </w:tcPr>
          <w:p w14:paraId="67E994CB" w14:textId="77777777" w:rsidR="00B37D79" w:rsidRPr="003F242A" w:rsidRDefault="00B37D79" w:rsidP="00B37D79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997" w:type="dxa"/>
          </w:tcPr>
          <w:p w14:paraId="06FE174D" w14:textId="1EF2EB20" w:rsidR="00B37D79" w:rsidRPr="003F242A" w:rsidRDefault="00B37D79" w:rsidP="00B37D79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Semina Balavac</w:t>
            </w:r>
          </w:p>
        </w:tc>
        <w:tc>
          <w:tcPr>
            <w:tcW w:w="4395" w:type="dxa"/>
          </w:tcPr>
          <w:p w14:paraId="5CD0997F" w14:textId="4B199757" w:rsidR="00B37D79" w:rsidRPr="003F242A" w:rsidRDefault="00B37D79" w:rsidP="00B37D7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598C">
              <w:rPr>
                <w:rFonts w:asciiTheme="minorHAnsi" w:hAnsiTheme="minorHAnsi" w:cstheme="minorHAnsi"/>
                <w:b/>
                <w:sz w:val="20"/>
                <w:szCs w:val="20"/>
              </w:rPr>
              <w:t>15.07.-19.07.2024. (II smjena)</w:t>
            </w:r>
            <w:r w:rsidRPr="008E598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22.07.-26.07.2024. (I smjena)</w:t>
            </w:r>
          </w:p>
        </w:tc>
      </w:tr>
      <w:tr w:rsidR="00B37D79" w:rsidRPr="003F242A" w14:paraId="412F3429" w14:textId="77777777" w:rsidTr="00F57221">
        <w:trPr>
          <w:trHeight w:val="322"/>
        </w:trPr>
        <w:tc>
          <w:tcPr>
            <w:tcW w:w="1101" w:type="dxa"/>
          </w:tcPr>
          <w:p w14:paraId="3ACFF0A3" w14:textId="77777777" w:rsidR="00B37D79" w:rsidRPr="003F242A" w:rsidRDefault="00B37D79" w:rsidP="00B37D79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3997" w:type="dxa"/>
          </w:tcPr>
          <w:p w14:paraId="564F70AF" w14:textId="0A631A28" w:rsidR="00B37D79" w:rsidRPr="003F242A" w:rsidRDefault="00B37D79" w:rsidP="00B37D79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Lea Alpeza</w:t>
            </w:r>
          </w:p>
        </w:tc>
        <w:tc>
          <w:tcPr>
            <w:tcW w:w="4395" w:type="dxa"/>
          </w:tcPr>
          <w:p w14:paraId="40A2D0C0" w14:textId="4DE702D0" w:rsidR="00B37D79" w:rsidRPr="003F242A" w:rsidRDefault="00B37D79" w:rsidP="00B37D7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598C">
              <w:rPr>
                <w:rFonts w:asciiTheme="minorHAnsi" w:hAnsiTheme="minorHAnsi" w:cstheme="minorHAnsi"/>
                <w:b/>
                <w:sz w:val="20"/>
                <w:szCs w:val="20"/>
              </w:rPr>
              <w:t>15.07.-19.07.2024. (II smjena)</w:t>
            </w:r>
            <w:r w:rsidRPr="008E598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22.07.-26.07.2024. (I smjena)</w:t>
            </w:r>
          </w:p>
        </w:tc>
      </w:tr>
      <w:tr w:rsidR="00B37D79" w:rsidRPr="003F242A" w14:paraId="4EB33B7C" w14:textId="77777777" w:rsidTr="00F57221">
        <w:trPr>
          <w:trHeight w:val="322"/>
        </w:trPr>
        <w:tc>
          <w:tcPr>
            <w:tcW w:w="1101" w:type="dxa"/>
          </w:tcPr>
          <w:p w14:paraId="4AF0DDA3" w14:textId="77777777" w:rsidR="00B37D79" w:rsidRPr="003F242A" w:rsidRDefault="00B37D79" w:rsidP="00B37D79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4.</w:t>
            </w:r>
          </w:p>
        </w:tc>
        <w:tc>
          <w:tcPr>
            <w:tcW w:w="3997" w:type="dxa"/>
          </w:tcPr>
          <w:p w14:paraId="1573A0C4" w14:textId="116489B5" w:rsidR="00B37D79" w:rsidRPr="003F242A" w:rsidRDefault="00B37D79" w:rsidP="00B37D79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Martina Karačić</w:t>
            </w:r>
          </w:p>
        </w:tc>
        <w:tc>
          <w:tcPr>
            <w:tcW w:w="4395" w:type="dxa"/>
          </w:tcPr>
          <w:p w14:paraId="0FEB3DEC" w14:textId="097922D6" w:rsidR="00B37D79" w:rsidRPr="003F242A" w:rsidRDefault="00B37D79" w:rsidP="00B37D7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2574">
              <w:rPr>
                <w:rFonts w:asciiTheme="minorHAnsi" w:hAnsiTheme="minorHAnsi" w:cstheme="minorHAnsi"/>
                <w:b/>
                <w:sz w:val="20"/>
                <w:szCs w:val="20"/>
              </w:rPr>
              <w:t>15.07.-19.07.2024. (I smjena)</w:t>
            </w:r>
            <w:r w:rsidRPr="00EA257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22.07.-26.07.2024. (I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EA25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smjena)</w:t>
            </w:r>
          </w:p>
        </w:tc>
      </w:tr>
      <w:tr w:rsidR="00B37D79" w:rsidRPr="003F242A" w14:paraId="5F80DC0E" w14:textId="77777777" w:rsidTr="00F57221">
        <w:trPr>
          <w:trHeight w:val="322"/>
        </w:trPr>
        <w:tc>
          <w:tcPr>
            <w:tcW w:w="1101" w:type="dxa"/>
          </w:tcPr>
          <w:p w14:paraId="4CFDD917" w14:textId="77777777" w:rsidR="00B37D79" w:rsidRPr="003F242A" w:rsidRDefault="00B37D79" w:rsidP="00B37D79">
            <w:pPr>
              <w:pStyle w:val="Naslov1"/>
              <w:ind w:left="22" w:hanging="2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F242A">
              <w:rPr>
                <w:rFonts w:asciiTheme="minorHAnsi" w:hAnsiTheme="minorHAnsi" w:cstheme="minorHAnsi"/>
                <w:b w:val="0"/>
                <w:sz w:val="22"/>
                <w:szCs w:val="22"/>
              </w:rPr>
              <w:t>5.</w:t>
            </w:r>
          </w:p>
        </w:tc>
        <w:tc>
          <w:tcPr>
            <w:tcW w:w="3997" w:type="dxa"/>
          </w:tcPr>
          <w:p w14:paraId="417E276A" w14:textId="1ED1935A" w:rsidR="00B37D79" w:rsidRPr="003F242A" w:rsidRDefault="00B37D79" w:rsidP="00B37D79">
            <w:pPr>
              <w:pStyle w:val="Naslov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Nina Barešić</w:t>
            </w:r>
          </w:p>
        </w:tc>
        <w:tc>
          <w:tcPr>
            <w:tcW w:w="4395" w:type="dxa"/>
          </w:tcPr>
          <w:p w14:paraId="1FBAE21B" w14:textId="5CB26EAB" w:rsidR="00B37D79" w:rsidRPr="003F242A" w:rsidRDefault="00B37D79" w:rsidP="00B37D7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2574">
              <w:rPr>
                <w:rFonts w:asciiTheme="minorHAnsi" w:hAnsiTheme="minorHAnsi" w:cstheme="minorHAnsi"/>
                <w:b/>
                <w:sz w:val="20"/>
                <w:szCs w:val="20"/>
              </w:rPr>
              <w:t>15.07.-19.07.2024. (I smjena)</w:t>
            </w:r>
            <w:r w:rsidRPr="00EA257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22.07.-26.07.2024. (I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EA25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smjena)</w:t>
            </w:r>
          </w:p>
        </w:tc>
      </w:tr>
    </w:tbl>
    <w:p w14:paraId="57F51F2D" w14:textId="77777777" w:rsidR="00B653D7" w:rsidRPr="003F242A" w:rsidRDefault="00B653D7">
      <w:pPr>
        <w:pStyle w:val="Naslov1"/>
        <w:rPr>
          <w:rFonts w:asciiTheme="minorHAnsi" w:hAnsiTheme="minorHAnsi" w:cstheme="minorHAnsi"/>
        </w:rPr>
      </w:pPr>
    </w:p>
    <w:sectPr w:rsidR="00B653D7" w:rsidRPr="003F242A">
      <w:pgSz w:w="11906" w:h="16838"/>
      <w:pgMar w:top="539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B8B"/>
    <w:multiLevelType w:val="multilevel"/>
    <w:tmpl w:val="EE32B39E"/>
    <w:lvl w:ilvl="0">
      <w:start w:val="1"/>
      <w:numFmt w:val="decimal"/>
      <w:pStyle w:val="Naslov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07743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D7"/>
    <w:rsid w:val="000019B7"/>
    <w:rsid w:val="003F242A"/>
    <w:rsid w:val="00483D96"/>
    <w:rsid w:val="007C4992"/>
    <w:rsid w:val="00A72AF4"/>
    <w:rsid w:val="00B37D79"/>
    <w:rsid w:val="00B653D7"/>
    <w:rsid w:val="00CB27B7"/>
    <w:rsid w:val="00EC3728"/>
    <w:rsid w:val="00F4054B"/>
    <w:rsid w:val="00F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4306"/>
  <w15:docId w15:val="{9A7BFF77-35ED-4287-A7DB-B4F9633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8B"/>
  </w:style>
  <w:style w:type="paragraph" w:styleId="Naslov1">
    <w:name w:val="heading 1"/>
    <w:basedOn w:val="Normal"/>
    <w:next w:val="Normal"/>
    <w:link w:val="Naslov1Char"/>
    <w:uiPriority w:val="99"/>
    <w:qFormat/>
    <w:rsid w:val="009D66AC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paragraph" w:styleId="Naslov2">
    <w:name w:val="heading 2"/>
    <w:basedOn w:val="Normal"/>
    <w:next w:val="Normal"/>
    <w:link w:val="Naslov2Char"/>
    <w:uiPriority w:val="99"/>
    <w:qFormat/>
    <w:rsid w:val="00E558F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E558F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9"/>
    <w:qFormat/>
    <w:rsid w:val="00E558F7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9"/>
    <w:qFormat/>
    <w:rsid w:val="00E558F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basedOn w:val="Zadanifontodlomka"/>
    <w:link w:val="Naslov1"/>
    <w:uiPriority w:val="99"/>
    <w:locked/>
    <w:rsid w:val="009D66AC"/>
    <w:rPr>
      <w:rFonts w:eastAsia="Times New Roman"/>
      <w:b/>
      <w:bCs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E558F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E558F7"/>
    <w:rPr>
      <w:rFonts w:ascii="Cambria" w:hAnsi="Cambria" w:cs="Cambria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E558F7"/>
    <w:rPr>
      <w:rFonts w:ascii="Cambria" w:hAnsi="Cambria" w:cs="Cambria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E558F7"/>
    <w:rPr>
      <w:rFonts w:ascii="Cambria" w:hAnsi="Cambria" w:cs="Cambria"/>
      <w:color w:val="243F60"/>
    </w:rPr>
  </w:style>
  <w:style w:type="paragraph" w:styleId="Bezproreda">
    <w:name w:val="No Spacing"/>
    <w:uiPriority w:val="99"/>
    <w:qFormat/>
    <w:rsid w:val="009D66AC"/>
  </w:style>
  <w:style w:type="table" w:styleId="Reetkatablice">
    <w:name w:val="Table Grid"/>
    <w:basedOn w:val="Obinatablica"/>
    <w:uiPriority w:val="99"/>
    <w:rsid w:val="00655AF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ijetlosjenanje">
    <w:name w:val="Light Shading"/>
    <w:basedOn w:val="Obinatablica"/>
    <w:uiPriority w:val="99"/>
    <w:rsid w:val="001A115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99"/>
    <w:rsid w:val="001A115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ijetlosjenanje-Isticanje2">
    <w:name w:val="Light Shading Accent 2"/>
    <w:basedOn w:val="Obinatablica"/>
    <w:uiPriority w:val="99"/>
    <w:rsid w:val="001A115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99"/>
    <w:rsid w:val="001A115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ijetlosjenanje-Isticanje4">
    <w:name w:val="Light Shading Accent 4"/>
    <w:basedOn w:val="Obinatablica"/>
    <w:uiPriority w:val="99"/>
    <w:rsid w:val="001A1155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ijetlosjenanje-Isticanje5">
    <w:name w:val="Light Shading Accent 5"/>
    <w:basedOn w:val="Obinatablica"/>
    <w:uiPriority w:val="99"/>
    <w:rsid w:val="001A1155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Zaglavlje">
    <w:name w:val="header"/>
    <w:basedOn w:val="Normal"/>
    <w:link w:val="Zaglavl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A286A"/>
  </w:style>
  <w:style w:type="paragraph" w:styleId="Podnoje">
    <w:name w:val="footer"/>
    <w:basedOn w:val="Normal"/>
    <w:link w:val="PodnojeChar"/>
    <w:uiPriority w:val="99"/>
    <w:semiHidden/>
    <w:rsid w:val="008A2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A286A"/>
  </w:style>
  <w:style w:type="paragraph" w:styleId="Kartadokumenta">
    <w:name w:val="Document Map"/>
    <w:basedOn w:val="Normal"/>
    <w:link w:val="KartadokumentaChar"/>
    <w:uiPriority w:val="99"/>
    <w:semiHidden/>
    <w:rsid w:val="00997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96BB8"/>
    <w:rPr>
      <w:sz w:val="2"/>
      <w:szCs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B10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9Yb+zvvawYXiTFlJ7quN3xlXIw==">AMUW2mVAYBjKcyZRMConGndOm8BrpOhPz31RA3QzYNcwlINgjwlF1NH1dM8rkiRlB5l+RHjBzKrJedEFH4yIB6/Mwg1N7qM2dnqIuO5CAg0iL7mfSykGFsslfTTzNaWnmRxThbIuInTOi2UbDvYbJOSqBFuB/hX75WULSdBtGsr0mHqnVMC9Pist2o7Q/J/uGRBQabo1MoMTxa3Lypx3uqx6ThW/R6AsZuofBrmBsTZivsoXbQ7NJYb0TngtPev2xnsLUcQEt39+uYPwCQ8rrMBuEFobanV58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2024-05-09T10:13:00Z</cp:lastPrinted>
  <dcterms:created xsi:type="dcterms:W3CDTF">2021-06-08T10:00:00Z</dcterms:created>
  <dcterms:modified xsi:type="dcterms:W3CDTF">2024-05-09T10:13:00Z</dcterms:modified>
</cp:coreProperties>
</file>